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050" w14:textId="77777777" w:rsidR="001D5F20" w:rsidRDefault="001D5F20" w:rsidP="00B759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456D9D5" w14:textId="5FB29E5B" w:rsidR="00ED1558" w:rsidRDefault="00ED1558" w:rsidP="00ED1558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8E56FA">
        <w:rPr>
          <w:b/>
          <w:color w:val="00B050"/>
        </w:rPr>
        <w:t>9</w:t>
      </w:r>
      <w:r w:rsidRPr="008023AE">
        <w:rPr>
          <w:b/>
        </w:rPr>
        <w:br/>
        <w:t xml:space="preserve">do </w:t>
      </w:r>
      <w:r w:rsidR="00EA1DF9">
        <w:rPr>
          <w:b/>
        </w:rPr>
        <w:t>U</w:t>
      </w:r>
      <w:bookmarkStart w:id="0" w:name="_GoBack"/>
      <w:bookmarkEnd w:id="0"/>
      <w:r w:rsidRPr="008023AE">
        <w:rPr>
          <w:b/>
        </w:rPr>
        <w:t xml:space="preserve">mowy nr </w:t>
      </w:r>
      <w:r w:rsidR="00C54FF1">
        <w:rPr>
          <w:rFonts w:cstheme="minorHAnsi"/>
          <w:b/>
          <w:color w:val="FF0000"/>
          <w:lang w:eastAsia="pl-PL"/>
        </w:rPr>
        <w:t>ZP-2</w:t>
      </w:r>
      <w:r w:rsidR="00F53A96">
        <w:rPr>
          <w:rFonts w:cstheme="minorHAnsi"/>
          <w:b/>
          <w:color w:val="FF0000"/>
          <w:lang w:eastAsia="pl-PL"/>
        </w:rPr>
        <w:t>94/10</w:t>
      </w:r>
      <w:r w:rsidR="00C54FF1">
        <w:rPr>
          <w:rFonts w:cstheme="minorHAnsi"/>
          <w:b/>
          <w:color w:val="FF0000"/>
          <w:lang w:eastAsia="pl-PL"/>
        </w:rPr>
        <w:t>/2025</w:t>
      </w:r>
    </w:p>
    <w:p w14:paraId="26E024CE" w14:textId="77777777" w:rsidR="00B7593D" w:rsidRPr="00B7593D" w:rsidRDefault="00B7593D" w:rsidP="00B7593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15461B2E" w14:textId="47A4BA9F" w:rsidR="00C078ED" w:rsidRPr="00C078ED" w:rsidRDefault="00C078ED" w:rsidP="00C078ED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 xml:space="preserve">Nr sprawy: </w:t>
      </w:r>
      <w:r w:rsidR="00C54FF1">
        <w:rPr>
          <w:rFonts w:cstheme="minorHAnsi"/>
          <w:b/>
          <w:color w:val="FF0000"/>
          <w:lang w:eastAsia="pl-PL"/>
        </w:rPr>
        <w:t>ZP-2</w:t>
      </w:r>
      <w:r w:rsidR="00F53A96">
        <w:rPr>
          <w:rFonts w:cstheme="minorHAnsi"/>
          <w:b/>
          <w:color w:val="FF0000"/>
          <w:lang w:eastAsia="pl-PL"/>
        </w:rPr>
        <w:t>94</w:t>
      </w:r>
      <w:r w:rsidR="00C54FF1">
        <w:rPr>
          <w:rFonts w:cstheme="minorHAnsi"/>
          <w:b/>
          <w:color w:val="FF0000"/>
          <w:lang w:eastAsia="pl-PL"/>
        </w:rPr>
        <w:t>/</w:t>
      </w:r>
      <w:r w:rsidR="00F53A96">
        <w:rPr>
          <w:rFonts w:cstheme="minorHAnsi"/>
          <w:b/>
          <w:color w:val="FF0000"/>
          <w:lang w:eastAsia="pl-PL"/>
        </w:rPr>
        <w:t>10</w:t>
      </w:r>
      <w:r w:rsidR="00C54FF1">
        <w:rPr>
          <w:rFonts w:cstheme="minorHAnsi"/>
          <w:b/>
          <w:color w:val="FF0000"/>
          <w:lang w:eastAsia="pl-PL"/>
        </w:rPr>
        <w:t>/2025</w:t>
      </w:r>
    </w:p>
    <w:p w14:paraId="3D8D7BF1" w14:textId="53C377D2" w:rsidR="00C078ED" w:rsidRPr="00F53A96" w:rsidRDefault="00C078ED" w:rsidP="00C078E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>Postępowanie</w:t>
      </w:r>
      <w:r w:rsidR="00F53A96">
        <w:rPr>
          <w:rFonts w:ascii="Calibri" w:eastAsia="Calibri" w:hAnsi="Calibri" w:cs="Times New Roman"/>
          <w:b/>
          <w:sz w:val="18"/>
          <w:szCs w:val="18"/>
        </w:rPr>
        <w:t xml:space="preserve">: </w:t>
      </w:r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Adaptacja pomieszczeń na laboratorium obróbki i charakteryzacji podłoży </w:t>
      </w:r>
      <w:proofErr w:type="spellStart"/>
      <w:r w:rsidR="00F53A96" w:rsidRPr="00F53A96">
        <w:rPr>
          <w:rFonts w:ascii="Calibri" w:eastAsia="Calibri" w:hAnsi="Calibri" w:cs="Times New Roman"/>
          <w:sz w:val="18"/>
          <w:szCs w:val="18"/>
        </w:rPr>
        <w:t>GaN</w:t>
      </w:r>
      <w:proofErr w:type="spellEnd"/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 w klasie czystości ISO 5 w budynku przy ul. </w:t>
      </w:r>
      <w:proofErr w:type="spellStart"/>
      <w:r w:rsidR="00F53A96" w:rsidRPr="00F53A96">
        <w:rPr>
          <w:rFonts w:ascii="Calibri" w:eastAsia="Calibri" w:hAnsi="Calibri" w:cs="Times New Roman"/>
          <w:sz w:val="18"/>
          <w:szCs w:val="18"/>
        </w:rPr>
        <w:t>Strużańskiej</w:t>
      </w:r>
      <w:proofErr w:type="spellEnd"/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 8 w Stanisławowie Pierwszym na potrzeby IWC PAN.</w:t>
      </w:r>
    </w:p>
    <w:p w14:paraId="1A01F77A" w14:textId="1853FA1F" w:rsidR="00B7593D" w:rsidRPr="00B7593D" w:rsidRDefault="00902223" w:rsidP="00902223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>WZÓR OŚWIADCZENIA PODWYKONAWCY</w:t>
      </w:r>
      <w:r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 O UREGULOWANIU PRZEZ </w:t>
      </w:r>
      <w:r w:rsidR="00C078E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WYKONAWCĘ </w:t>
      </w:r>
    </w:p>
    <w:p w14:paraId="587FB585" w14:textId="5C3EAC5F" w:rsidR="00B7593D" w:rsidRPr="00B7593D" w:rsidRDefault="00B7593D" w:rsidP="00B7593D">
      <w:pPr>
        <w:spacing w:after="200" w:line="276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5"/>
          <w:sz w:val="18"/>
          <w:szCs w:val="18"/>
          <w:u w:val="single"/>
        </w:rPr>
        <w:t>NALEŻNOŚCI NA DZIEŃ WYSTAWIENIA FAKTURY  WYKONAWCY</w:t>
      </w:r>
    </w:p>
    <w:p w14:paraId="3663A3FB" w14:textId="77777777" w:rsidR="00B7593D" w:rsidRPr="00B7593D" w:rsidRDefault="00B7593D" w:rsidP="00B7593D">
      <w:pPr>
        <w:shd w:val="clear" w:color="auto" w:fill="FFFFFF"/>
        <w:spacing w:before="120" w:after="120" w:line="280" w:lineRule="exact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2796A6E8" w14:textId="77777777" w:rsidR="00B7593D" w:rsidRPr="00B7593D" w:rsidRDefault="00B7593D" w:rsidP="00B7593D">
      <w:pPr>
        <w:spacing w:before="120" w:after="120" w:line="28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……………………………………………………………………………………….</w:t>
      </w:r>
    </w:p>
    <w:p w14:paraId="31F651F9" w14:textId="68AF2AF6" w:rsidR="00B7593D" w:rsidRPr="00B7593D" w:rsidRDefault="00B7593D" w:rsidP="00902223">
      <w:pPr>
        <w:spacing w:before="120" w:after="120" w:line="280" w:lineRule="exact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(nazwa Podwykonawcy, siedziba, NIP)</w:t>
      </w:r>
    </w:p>
    <w:p w14:paraId="51B38E74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706CDF8A" w14:textId="228E1AED" w:rsidR="00B7593D" w:rsidRPr="00C078ED" w:rsidRDefault="00B7593D" w:rsidP="00C078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spacing w:val="-3"/>
          <w:sz w:val="18"/>
          <w:szCs w:val="18"/>
        </w:rPr>
        <w:t>Reprezentowana przeze mnie firma …………………. (</w:t>
      </w:r>
      <w:r w:rsidRPr="00C078ED">
        <w:rPr>
          <w:rFonts w:ascii="Calibri" w:eastAsia="Calibri" w:hAnsi="Calibri" w:cs="Times New Roman"/>
          <w:i/>
          <w:spacing w:val="-3"/>
          <w:sz w:val="18"/>
          <w:szCs w:val="18"/>
        </w:rPr>
        <w:t>nazwa firmy)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 jest Podwykonawcą firmy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: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>…………………………………………….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, będącej Generalnym Wykonawcą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inwestycji </w:t>
      </w:r>
      <w:r w:rsidRPr="00902223">
        <w:rPr>
          <w:rFonts w:ascii="Calibri" w:eastAsia="Calibri" w:hAnsi="Calibri" w:cs="Times New Roman"/>
          <w:spacing w:val="-3"/>
          <w:sz w:val="18"/>
          <w:szCs w:val="18"/>
        </w:rPr>
        <w:t>pn.</w:t>
      </w:r>
      <w:r w:rsidRPr="00902223">
        <w:rPr>
          <w:rFonts w:ascii="Calibri" w:eastAsia="Calibri" w:hAnsi="Calibri" w:cs="Times New Roman"/>
          <w:sz w:val="18"/>
          <w:szCs w:val="18"/>
        </w:rPr>
        <w:t>:</w:t>
      </w:r>
      <w:r w:rsidR="00C078ED" w:rsidRPr="00902223">
        <w:rPr>
          <w:rFonts w:ascii="Calibri" w:eastAsia="Calibri" w:hAnsi="Calibri" w:cs="Times New Roman"/>
          <w:sz w:val="18"/>
          <w:szCs w:val="18"/>
        </w:rPr>
        <w:t xml:space="preserve"> „</w:t>
      </w:r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Adaptacja pomieszczeń na laboratorium obróbki i charakteryzacji podłoży </w:t>
      </w:r>
      <w:proofErr w:type="spellStart"/>
      <w:r w:rsidR="00F53A96" w:rsidRPr="00F53A96">
        <w:rPr>
          <w:rFonts w:ascii="Calibri" w:eastAsia="Calibri" w:hAnsi="Calibri" w:cs="Times New Roman"/>
          <w:sz w:val="18"/>
          <w:szCs w:val="18"/>
        </w:rPr>
        <w:t>GaN</w:t>
      </w:r>
      <w:proofErr w:type="spellEnd"/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 w klasie czystości ISO 5 w budynku przy ul. </w:t>
      </w:r>
      <w:proofErr w:type="spellStart"/>
      <w:r w:rsidR="00F53A96" w:rsidRPr="00F53A96">
        <w:rPr>
          <w:rFonts w:ascii="Calibri" w:eastAsia="Calibri" w:hAnsi="Calibri" w:cs="Times New Roman"/>
          <w:sz w:val="18"/>
          <w:szCs w:val="18"/>
        </w:rPr>
        <w:t>Strużańskiej</w:t>
      </w:r>
      <w:proofErr w:type="spellEnd"/>
      <w:r w:rsidR="00F53A96" w:rsidRPr="00F53A96">
        <w:rPr>
          <w:rFonts w:ascii="Calibri" w:eastAsia="Calibri" w:hAnsi="Calibri" w:cs="Times New Roman"/>
          <w:sz w:val="18"/>
          <w:szCs w:val="18"/>
        </w:rPr>
        <w:t xml:space="preserve"> 8 w Stanisławowie Pierwszym na potrzeby IWC PAN</w:t>
      </w:r>
      <w:r w:rsidR="00C078ED">
        <w:t>”</w:t>
      </w:r>
      <w:bookmarkStart w:id="1" w:name="_Hlk132716260"/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, 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której Inwestorem jest </w:t>
      </w:r>
      <w:bookmarkStart w:id="2" w:name="_Hlk116648635"/>
      <w:r w:rsidR="002A0153" w:rsidRPr="00C078ED">
        <w:rPr>
          <w:rFonts w:ascii="Calibri" w:eastAsia="Calibri" w:hAnsi="Calibri" w:cs="Times New Roman"/>
          <w:bCs/>
          <w:sz w:val="18"/>
          <w:szCs w:val="18"/>
        </w:rPr>
        <w:t>Instytut Wysokich Ciśnień PAN, z siedzibą w Warszawie (kod: 01-142), przy ul. Sokołowskiej  2</w:t>
      </w:r>
      <w:r w:rsidR="002F0C90">
        <w:rPr>
          <w:rFonts w:ascii="Calibri" w:eastAsia="Calibri" w:hAnsi="Calibri" w:cs="Times New Roman"/>
          <w:bCs/>
          <w:sz w:val="18"/>
          <w:szCs w:val="18"/>
        </w:rPr>
        <w:t>9</w:t>
      </w:r>
      <w:r w:rsidR="002A0153" w:rsidRPr="00C078ED">
        <w:rPr>
          <w:rFonts w:ascii="Calibri" w:eastAsia="Calibri" w:hAnsi="Calibri" w:cs="Times New Roman"/>
          <w:bCs/>
          <w:sz w:val="18"/>
          <w:szCs w:val="18"/>
        </w:rPr>
        <w:t>/37.</w:t>
      </w:r>
      <w:bookmarkEnd w:id="2"/>
    </w:p>
    <w:bookmarkEnd w:id="1"/>
    <w:p w14:paraId="1BC8A47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W ramach wykonywanych robót budowlanych na rzecz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zgodnie z umową nr ……………………. wykonano w okresie od …….. do ……….. następujące prace i roboty budowlane: </w:t>
      </w:r>
    </w:p>
    <w:p w14:paraId="7B59983B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o łącznej wartości netto ………………………………… ,- zł,  a do zapłaty była należna kwota brutto …………………..-zł</w:t>
      </w:r>
    </w:p>
    <w:p w14:paraId="3732021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14866973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Faktura VAT nr ____________ z dnia _____________ na kwotę brutto ___________ zł wymagalna do zapłaty do dnia </w:t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  <w:t>_______________; zapłacona w całości w dniu ___________</w:t>
      </w:r>
    </w:p>
    <w:p w14:paraId="03880C64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wymagalna do zapłaty do dnia _______________; zapłacona w całości w dniu ___________</w:t>
      </w:r>
    </w:p>
    <w:p w14:paraId="155000DE" w14:textId="77777777" w:rsidR="00B7593D" w:rsidRPr="00B7593D" w:rsidRDefault="00B7593D" w:rsidP="00B7593D">
      <w:pPr>
        <w:shd w:val="clear" w:color="auto" w:fill="FFFFFF"/>
        <w:tabs>
          <w:tab w:val="left" w:leader="dot" w:pos="6226"/>
        </w:tabs>
        <w:spacing w:before="120" w:after="120" w:line="280" w:lineRule="exact"/>
        <w:ind w:left="426" w:hanging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2"/>
          <w:sz w:val="18"/>
          <w:szCs w:val="18"/>
        </w:rPr>
        <w:t>4.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ab/>
        <w:t>na dzień złożenia niniejszego oświadczenia wymagalne należności pieniężne, wynikające z faktur VAT wskazanych w pkt 3 powyżej, wystawionych na podstawie Protokołu Procentowego Zaawansowania Robót z dnia …………….. stanowiącego Załącznik do niniejszego oświadczenia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,</w:t>
      </w:r>
      <w:r w:rsidRPr="00B7593D">
        <w:rPr>
          <w:rFonts w:ascii="Calibri" w:eastAsia="Calibri" w:hAnsi="Calibri" w:cs="Times New Roman"/>
          <w:b/>
          <w:bCs/>
          <w:spacing w:val="-2"/>
          <w:sz w:val="18"/>
          <w:szCs w:val="18"/>
        </w:rPr>
        <w:t xml:space="preserve"> zostały nam uregulowane w całości. 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Ww. płatności nastąpiły w dniu ……….. .</w:t>
      </w:r>
      <w:bookmarkStart w:id="3" w:name="QuickMark"/>
      <w:bookmarkEnd w:id="3"/>
    </w:p>
    <w:p w14:paraId="393E0264" w14:textId="7E52D103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pacing w:val="-2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związku z powyższym oświadczam, że w dniu  złożenia niniejszego oświadczenia nie mam i nie będę mieć w przyszłości roszczeń o wynagrodzenie objęte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fakturami wskazanymi w pkt 3 powyżej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Start w:id="4" w:name="_Hlk132716404"/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stosunku do </w:t>
      </w:r>
      <w:r w:rsidR="002A0153" w:rsidRPr="002A0153">
        <w:rPr>
          <w:rFonts w:ascii="Calibri" w:eastAsia="Calibri" w:hAnsi="Calibri" w:cs="Times New Roman"/>
          <w:spacing w:val="-3"/>
          <w:sz w:val="18"/>
          <w:szCs w:val="18"/>
        </w:rPr>
        <w:t xml:space="preserve">INSTYTUTU WYSOKICH CIŚNIEŃ </w:t>
      </w:r>
      <w:r w:rsidR="002A0153" w:rsidRPr="002A0153">
        <w:rPr>
          <w:rFonts w:ascii="Calibri" w:eastAsia="Calibri" w:hAnsi="Calibri" w:cs="Times New Roman"/>
          <w:sz w:val="18"/>
          <w:szCs w:val="18"/>
        </w:rPr>
        <w:t>PAN</w:t>
      </w:r>
      <w:r w:rsidR="002A0153">
        <w:rPr>
          <w:rFonts w:ascii="Calibri" w:eastAsia="Calibri" w:hAnsi="Calibri" w:cs="Times New Roman"/>
          <w:b/>
          <w:sz w:val="18"/>
          <w:szCs w:val="18"/>
        </w:rPr>
        <w:t xml:space="preserve"> </w:t>
      </w:r>
      <w:bookmarkEnd w:id="4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jako INWESTORA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należnego nam od ww. Wykonawcy, 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1AEE8395" w14:textId="77777777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z w:val="18"/>
          <w:szCs w:val="18"/>
        </w:rPr>
      </w:pPr>
    </w:p>
    <w:p w14:paraId="4B3AA905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24730002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…………………………………………………..                      ……………………………………………………………..</w:t>
      </w:r>
    </w:p>
    <w:p w14:paraId="6AD40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miejscowość, data                                                                                               podpis</w:t>
      </w:r>
    </w:p>
    <w:p w14:paraId="626BF8C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6335189B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06FDD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527C34BE" w14:textId="77777777" w:rsidR="00B7593D" w:rsidRPr="00B7593D" w:rsidRDefault="00B7593D" w:rsidP="00B7593D">
      <w:pPr>
        <w:rPr>
          <w:rFonts w:ascii="Times New Roman" w:eastAsia="Calibri" w:hAnsi="Times New Roman" w:cs="Times New Roman"/>
          <w:sz w:val="24"/>
          <w:szCs w:val="24"/>
        </w:rPr>
      </w:pPr>
      <w:r w:rsidRPr="00B7593D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20039A4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</w:p>
    <w:p w14:paraId="5DAFE92C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 xml:space="preserve">WZÓR OŚWIADCZENIA PODWYKONAWCY </w:t>
      </w:r>
    </w:p>
    <w:p w14:paraId="4091175A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>O UREGULOWANIU PRZEZ GENERALNEGO WYKONAWCĘ</w:t>
      </w:r>
    </w:p>
    <w:p w14:paraId="1939A46D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bCs/>
          <w:sz w:val="18"/>
          <w:szCs w:val="18"/>
          <w:u w:val="single"/>
        </w:rPr>
        <w:t xml:space="preserve">WSZYSTKICH </w:t>
      </w:r>
      <w:r w:rsidRPr="00B7593D">
        <w:rPr>
          <w:rFonts w:ascii="Calibri" w:eastAsia="Calibri" w:hAnsi="Calibri" w:cs="Times New Roman"/>
          <w:b/>
          <w:bCs/>
          <w:spacing w:val="-5"/>
          <w:sz w:val="18"/>
          <w:szCs w:val="18"/>
          <w:u w:val="single"/>
        </w:rPr>
        <w:t>NALEŻNOŚCI</w:t>
      </w:r>
    </w:p>
    <w:p w14:paraId="53659D13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7C47B392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65C0E7CA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________________ z siedzibą w __________________, ul. _____________________, NIP: _____________</w:t>
      </w:r>
    </w:p>
    <w:p w14:paraId="3489250C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64B63DEA" w14:textId="1B0C997D" w:rsidR="009C66BB" w:rsidRPr="009C66BB" w:rsidRDefault="00B7593D" w:rsidP="009C66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________________  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była Podwykonawcą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firmy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: </w:t>
      </w:r>
      <w:bookmarkStart w:id="5" w:name="_Hlk12635062"/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……………………………………………………………….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5"/>
      <w:r w:rsidRPr="009C66BB">
        <w:rPr>
          <w:rFonts w:ascii="Calibri" w:eastAsia="Calibri" w:hAnsi="Calibri" w:cs="Times New Roman"/>
          <w:sz w:val="18"/>
          <w:szCs w:val="18"/>
        </w:rPr>
        <w:t xml:space="preserve">będącej Generalnym Wykonawcą </w:t>
      </w:r>
      <w:bookmarkStart w:id="6" w:name="_Hlk12635092"/>
      <w:r w:rsidRPr="009C66BB">
        <w:rPr>
          <w:rFonts w:ascii="Calibri" w:eastAsia="Calibri" w:hAnsi="Calibri" w:cs="Times New Roman"/>
          <w:spacing w:val="-3"/>
          <w:sz w:val="18"/>
          <w:szCs w:val="18"/>
        </w:rPr>
        <w:t>inwestycji</w:t>
      </w:r>
      <w:r w:rsidR="009C66BB">
        <w:rPr>
          <w:rFonts w:ascii="Calibri" w:eastAsia="Calibri" w:hAnsi="Calibri" w:cs="Times New Roman"/>
          <w:spacing w:val="-3"/>
          <w:sz w:val="18"/>
          <w:szCs w:val="18"/>
        </w:rPr>
        <w:t xml:space="preserve"> pn.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End w:id="6"/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>„Rozbudowa budynków biurowo-laboratoryjno-produkcyjnych o budynek laboratoryjno-biurowy wraz z zagospodarowaniem terenu dla inwestycji,  pn. Budowa nowoczesnej hali laboratoryjnej”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w Stanisławowie Pierwszym gmina Nieporęt na działce/działkach o numerze ewidencyjnym 578/15, 578/18 w obrębie 0013 Stanisławów Pierwszy, gmina Nieporęt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, której Inwestorem jest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Instytut Wysokich Ciśnień PAN, z siedzibą w Warszawie (kod: 01-142), przy ul. Sokołowskiej  2/37.</w:t>
      </w:r>
    </w:p>
    <w:p w14:paraId="0C5F1015" w14:textId="49FC8C76" w:rsidR="00B7593D" w:rsidRPr="00B7593D" w:rsidRDefault="00B7593D" w:rsidP="009C66BB">
      <w:pPr>
        <w:widowControl w:val="0"/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35F8BD7C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W ramach wykonywanych robót budowlanych na rzecz</w:t>
      </w:r>
      <w:bookmarkStart w:id="7" w:name="_Hlk12635149"/>
      <w:r w:rsidRPr="00B7593D">
        <w:rPr>
          <w:rFonts w:ascii="Calibri" w:eastAsia="Calibri" w:hAnsi="Calibri" w:cs="Times New Roman"/>
          <w:sz w:val="18"/>
          <w:szCs w:val="18"/>
        </w:rPr>
        <w:t xml:space="preserve">…………………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7"/>
      <w:r w:rsidRPr="00B7593D">
        <w:rPr>
          <w:rFonts w:ascii="Calibri" w:eastAsia="Calibri" w:hAnsi="Calibri" w:cs="Times New Roman"/>
          <w:b/>
          <w:sz w:val="18"/>
          <w:szCs w:val="18"/>
        </w:rPr>
        <w:t>____________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, zgodnie z umową nr ………………………. wykonano w okresie od ……….. do ………….. następujące prace budowlane: </w:t>
      </w:r>
    </w:p>
    <w:p w14:paraId="228A1F4E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DFC456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o łącznej wartości netto ………………………………… ,- zł a do zapłaty była należna kwota brutto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________________-zł</w:t>
      </w:r>
    </w:p>
    <w:p w14:paraId="4E7BD84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00250F1D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28C16D8E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1F94A5E6" w14:textId="77777777" w:rsidR="00B7593D" w:rsidRPr="00B7593D" w:rsidRDefault="00B7593D" w:rsidP="00B7593D">
      <w:pPr>
        <w:spacing w:after="120" w:line="288" w:lineRule="auto"/>
        <w:ind w:left="851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24AD2B1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Wymienione w punkcie 3 powyżej faktury obejmują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wszelkie roboty budowlane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wykonywane przez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na ww. budowie na rzecz firmy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…………………………….</w:t>
      </w:r>
    </w:p>
    <w:p w14:paraId="225AF696" w14:textId="4DD5A702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Należności wynikające z wymienionych w punkcie 3 faktur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zostały nam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w całości uregulowane w dniu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, w związku z czym nie mamy żadnych roszczeń do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……………………….</w:t>
      </w:r>
      <w:r w:rsidRPr="00B7593D">
        <w:rPr>
          <w:rFonts w:ascii="Calibri" w:eastAsia="Calibri" w:hAnsi="Calibri" w:cs="Times New Roman"/>
          <w:sz w:val="18"/>
          <w:szCs w:val="18"/>
        </w:rPr>
        <w:t>,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ani do Inwestora 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,</w:t>
      </w:r>
      <w:r w:rsidRPr="00B7593D">
        <w:rPr>
          <w:rFonts w:ascii="Calibri" w:eastAsia="Calibri" w:hAnsi="Calibri" w:cs="Times New Roman"/>
          <w:i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o zapłatę wynagrodzenia z tytułu realizowania jako podwykonawca robót </w:t>
      </w:r>
      <w:r w:rsidRPr="00B7593D">
        <w:rPr>
          <w:rFonts w:ascii="Calibri" w:eastAsia="Calibri" w:hAnsi="Calibri" w:cs="Times New Roman"/>
          <w:sz w:val="18"/>
          <w:szCs w:val="18"/>
        </w:rPr>
        <w:t>na rzecz ww. Generalnego Wykonawcy.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Protokół Odbioru Końcowego umowy nr …………. stanowi Załącznik do niniejszego Oświadczenia.</w:t>
      </w:r>
    </w:p>
    <w:p w14:paraId="16B29B2E" w14:textId="64EEC719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Po dniu złożenia niniejszego oświadczenia nasza spółka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nie będzie realizować na ww. budowie jakichkolwiek prac na rzecz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…………………………..., </w:t>
      </w:r>
      <w:r w:rsidRPr="00B7593D">
        <w:rPr>
          <w:rFonts w:ascii="Calibri" w:eastAsia="Calibri" w:hAnsi="Calibri" w:cs="Times New Roman"/>
          <w:sz w:val="18"/>
          <w:szCs w:val="18"/>
        </w:rPr>
        <w:t>zatem nie będzie mieć żadnych roszczeń do ww. Generalnego Wykonawcy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ani do</w:t>
      </w:r>
      <w:bookmarkStart w:id="8" w:name="_Hlk12635214"/>
      <w:r w:rsid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jako INWESTORA</w:t>
      </w:r>
      <w:bookmarkEnd w:id="8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5CF80083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31388266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5FEF509B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</w:t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  <w:t xml:space="preserve"> ……….………………………………….</w:t>
      </w:r>
    </w:p>
    <w:p w14:paraId="7AF42412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miejscowość, data                                                             podpis i pieczątka Podwykonawcy </w:t>
      </w:r>
    </w:p>
    <w:p w14:paraId="0318B79C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</w:p>
    <w:p w14:paraId="664892E4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09383004" w14:textId="77777777" w:rsidR="00B7593D" w:rsidRPr="00B7593D" w:rsidRDefault="00B7593D" w:rsidP="00B7593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6C53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</w:rPr>
      </w:pPr>
    </w:p>
    <w:p w14:paraId="7219D9C6" w14:textId="77777777" w:rsidR="005328DA" w:rsidRDefault="005328DA"/>
    <w:sectPr w:rsidR="005328DA" w:rsidSect="00C9009C">
      <w:headerReference w:type="first" r:id="rId7"/>
      <w:pgSz w:w="11906" w:h="16838" w:code="9"/>
      <w:pgMar w:top="567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B3986" w14:textId="77777777" w:rsidR="00DC67A6" w:rsidRDefault="00DC67A6" w:rsidP="001D5F20">
      <w:pPr>
        <w:spacing w:after="0" w:line="240" w:lineRule="auto"/>
      </w:pPr>
      <w:r>
        <w:separator/>
      </w:r>
    </w:p>
  </w:endnote>
  <w:endnote w:type="continuationSeparator" w:id="0">
    <w:p w14:paraId="54E0C43C" w14:textId="77777777" w:rsidR="00DC67A6" w:rsidRDefault="00DC67A6" w:rsidP="001D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D8B8" w14:textId="77777777" w:rsidR="00DC67A6" w:rsidRDefault="00DC67A6" w:rsidP="001D5F20">
      <w:pPr>
        <w:spacing w:after="0" w:line="240" w:lineRule="auto"/>
      </w:pPr>
      <w:r>
        <w:separator/>
      </w:r>
    </w:p>
  </w:footnote>
  <w:footnote w:type="continuationSeparator" w:id="0">
    <w:p w14:paraId="40766905" w14:textId="77777777" w:rsidR="00DC67A6" w:rsidRDefault="00DC67A6" w:rsidP="001D5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1AE2" w14:textId="14CC85A7" w:rsidR="001D5F20" w:rsidRDefault="001D5F20">
    <w:pPr>
      <w:pStyle w:val="Nagwek"/>
    </w:pPr>
    <w:r>
      <w:rPr>
        <w:noProof/>
      </w:rPr>
      <w:drawing>
        <wp:inline distT="0" distB="0" distL="0" distR="0" wp14:anchorId="0530139D" wp14:editId="0D285B9B">
          <wp:extent cx="5759450" cy="73770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74BB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7199B"/>
    <w:multiLevelType w:val="hybridMultilevel"/>
    <w:tmpl w:val="D32E0770"/>
    <w:lvl w:ilvl="0" w:tplc="F9FA7DC0">
      <w:start w:val="1"/>
      <w:numFmt w:val="decimal"/>
      <w:lvlText w:val="%1)"/>
      <w:lvlJc w:val="left"/>
      <w:pPr>
        <w:ind w:left="1080" w:hanging="360"/>
      </w:pPr>
      <w:rPr>
        <w:rFonts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A63135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3D"/>
    <w:rsid w:val="001D5F20"/>
    <w:rsid w:val="002A0153"/>
    <w:rsid w:val="002F0C90"/>
    <w:rsid w:val="004D2DF1"/>
    <w:rsid w:val="00521419"/>
    <w:rsid w:val="005328DA"/>
    <w:rsid w:val="005F54EE"/>
    <w:rsid w:val="007A00A6"/>
    <w:rsid w:val="007B7124"/>
    <w:rsid w:val="0083381A"/>
    <w:rsid w:val="008E56FA"/>
    <w:rsid w:val="00902223"/>
    <w:rsid w:val="0092149B"/>
    <w:rsid w:val="009C66BB"/>
    <w:rsid w:val="009F23E8"/>
    <w:rsid w:val="00B6147B"/>
    <w:rsid w:val="00B7593D"/>
    <w:rsid w:val="00B973B5"/>
    <w:rsid w:val="00BC2027"/>
    <w:rsid w:val="00BC7931"/>
    <w:rsid w:val="00C078ED"/>
    <w:rsid w:val="00C40136"/>
    <w:rsid w:val="00C54FF1"/>
    <w:rsid w:val="00DC67A6"/>
    <w:rsid w:val="00E41A07"/>
    <w:rsid w:val="00EA1DF9"/>
    <w:rsid w:val="00ED1558"/>
    <w:rsid w:val="00F5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2CA2"/>
  <w15:chartTrackingRefBased/>
  <w15:docId w15:val="{D5805B2F-B5D3-4FD2-BAEB-20A12FB3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66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21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4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F20"/>
  </w:style>
  <w:style w:type="paragraph" w:styleId="Stopka">
    <w:name w:val="footer"/>
    <w:basedOn w:val="Normalny"/>
    <w:link w:val="Stopka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dcterms:created xsi:type="dcterms:W3CDTF">2025-11-03T13:13:00Z</dcterms:created>
  <dcterms:modified xsi:type="dcterms:W3CDTF">2025-11-03T13:27:00Z</dcterms:modified>
</cp:coreProperties>
</file>